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9B" w:rsidRPr="00464A9A" w:rsidRDefault="00F00D55" w:rsidP="00464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    Извещение о проведении </w:t>
      </w:r>
      <w:r w:rsidR="00ED319B"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общественных обсуждений </w:t>
      </w:r>
    </w:p>
    <w:p w:rsidR="00464A9A" w:rsidRDefault="00ED319B" w:rsidP="00464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проекта </w:t>
      </w:r>
      <w:r w:rsidR="00464A9A"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муниципальной программы "Формирование современной городской среды на территории муниципального образования «</w:t>
      </w:r>
      <w:proofErr w:type="spellStart"/>
      <w:r w:rsidR="00464A9A"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Клюквинский</w:t>
      </w:r>
      <w:proofErr w:type="spellEnd"/>
      <w:r w:rsidR="00464A9A"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сельсовет» Курского района Курской области на 2018-2024 годы", </w:t>
      </w:r>
    </w:p>
    <w:p w:rsidR="00ED319B" w:rsidRDefault="00464A9A" w:rsidP="00464A9A">
      <w:pPr>
        <w:widowControl w:val="0"/>
        <w:overflowPunct w:val="0"/>
        <w:autoSpaceDE w:val="0"/>
        <w:spacing w:after="0" w:line="216" w:lineRule="auto"/>
        <w:ind w:right="44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дизайн–проекта общественной территории</w:t>
      </w:r>
    </w:p>
    <w:p w:rsidR="00464A9A" w:rsidRPr="00ED319B" w:rsidRDefault="00464A9A" w:rsidP="00464A9A">
      <w:pPr>
        <w:widowControl w:val="0"/>
        <w:overflowPunct w:val="0"/>
        <w:autoSpaceDE w:val="0"/>
        <w:spacing w:after="0" w:line="216" w:lineRule="auto"/>
        <w:ind w:right="44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A9A" w:rsidRDefault="00F00D55" w:rsidP="00ED319B">
      <w:pPr>
        <w:widowControl w:val="0"/>
        <w:overflowPunct w:val="0"/>
        <w:autoSpaceDE w:val="0"/>
        <w:spacing w:after="0" w:line="216" w:lineRule="auto"/>
        <w:ind w:right="4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жителей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о том, что в целых реализации мероприятий по благоустройству дворовых территорий многоквартирных домов и наиболее посещаемых муниципальных</w:t>
      </w:r>
      <w:r w:rsidR="00AE4643">
        <w:rPr>
          <w:rFonts w:ascii="Times New Roman" w:eastAsia="Times New Roman" w:hAnsi="Times New Roman" w:cs="Times New Roman"/>
          <w:sz w:val="28"/>
          <w:szCs w:val="28"/>
        </w:rPr>
        <w:t xml:space="preserve"> территорий общего пользования </w:t>
      </w:r>
    </w:p>
    <w:p w:rsidR="00464A9A" w:rsidRPr="00F00D55" w:rsidRDefault="00464A9A" w:rsidP="00ED319B">
      <w:pPr>
        <w:widowControl w:val="0"/>
        <w:overflowPunct w:val="0"/>
        <w:autoSpaceDE w:val="0"/>
        <w:spacing w:after="0" w:line="216" w:lineRule="auto"/>
        <w:ind w:right="4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A9A" w:rsidRDefault="00464A9A" w:rsidP="00464A9A">
      <w:pPr>
        <w:widowControl w:val="0"/>
        <w:overflowPunct w:val="0"/>
        <w:autoSpaceDE w:val="0"/>
        <w:spacing w:after="0" w:line="216" w:lineRule="auto"/>
        <w:ind w:right="4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28.02.2020г</w:t>
      </w:r>
      <w:r w:rsidRPr="00B01CA3">
        <w:rPr>
          <w:rFonts w:ascii="Times New Roman" w:eastAsia="Times New Roman" w:hAnsi="Times New Roman" w:cs="Times New Roman"/>
          <w:b/>
          <w:sz w:val="28"/>
          <w:szCs w:val="28"/>
        </w:rPr>
        <w:t>. 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 часов 0</w:t>
      </w:r>
      <w:r w:rsidRPr="00B01CA3">
        <w:rPr>
          <w:rFonts w:ascii="Times New Roman" w:eastAsia="Times New Roman" w:hAnsi="Times New Roman" w:cs="Times New Roman"/>
          <w:b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актовом зале здания БПТО по адресу: Курская область, Курский район, Клюквинский сельсовет, пос. Маршала Жукова, 6 квартал, дом 5, будут прово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иться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общественные обсуждения Проекта муниципальной программы «Формирование современной городской среды на территории </w:t>
      </w:r>
      <w:r w:rsidRPr="00ED319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«Клюквинский сельсовет»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19B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2018-2024 годы», а также обсуждения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дизай-проекта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территории</w:t>
      </w:r>
      <w:r w:rsidR="00100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BAA" w:rsidRPr="00100B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BAA" w:rsidRPr="00100BAA">
        <w:rPr>
          <w:rFonts w:ascii="Times New Roman" w:eastAsia="Times New Roman" w:hAnsi="Times New Roman" w:cs="Times New Roman"/>
          <w:sz w:val="28"/>
          <w:szCs w:val="28"/>
        </w:rPr>
        <w:t>"Набережная искусственного водоема" (Функциональная зона № 3 Военно-патриотического парка культуры и отдыха "Патриот")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4A9A" w:rsidRDefault="00464A9A" w:rsidP="00464A9A">
      <w:pPr>
        <w:widowControl w:val="0"/>
        <w:overflowPunct w:val="0"/>
        <w:autoSpaceDE w:val="0"/>
        <w:spacing w:after="0" w:line="216" w:lineRule="auto"/>
        <w:ind w:right="4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D55" w:rsidRPr="00F00D55" w:rsidRDefault="00B01CA3" w:rsidP="001342F6">
      <w:pPr>
        <w:widowControl w:val="0"/>
        <w:overflowPunct w:val="0"/>
        <w:autoSpaceDE w:val="0"/>
        <w:spacing w:after="0" w:line="216" w:lineRule="auto"/>
        <w:ind w:right="4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Клюквинского сельсовета Курского района Курской области приглашает всех желающих жителей </w:t>
      </w:r>
      <w:r w:rsidR="00464A9A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принять участие в общественных обсуждениях.</w:t>
      </w:r>
    </w:p>
    <w:p w:rsidR="00F00D55" w:rsidRDefault="00F00D55"/>
    <w:p w:rsidR="00E63D9C" w:rsidRDefault="00E63D9C"/>
    <w:p w:rsidR="0047398B" w:rsidRDefault="0047398B"/>
    <w:p w:rsidR="0047398B" w:rsidRDefault="0047398B"/>
    <w:p w:rsidR="00E63D9C" w:rsidRPr="00E63D9C" w:rsidRDefault="00E63D9C" w:rsidP="00E63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3D9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sectPr w:rsidR="00E63D9C" w:rsidRPr="00E63D9C" w:rsidSect="00CB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0D55"/>
    <w:rsid w:val="00066176"/>
    <w:rsid w:val="00100BAA"/>
    <w:rsid w:val="001342F6"/>
    <w:rsid w:val="001810AA"/>
    <w:rsid w:val="00225C61"/>
    <w:rsid w:val="002C73A3"/>
    <w:rsid w:val="003D45FD"/>
    <w:rsid w:val="00426C3C"/>
    <w:rsid w:val="00464A9A"/>
    <w:rsid w:val="0047398B"/>
    <w:rsid w:val="004B7CC7"/>
    <w:rsid w:val="004C074A"/>
    <w:rsid w:val="005D016C"/>
    <w:rsid w:val="00655756"/>
    <w:rsid w:val="006B693F"/>
    <w:rsid w:val="006F19E5"/>
    <w:rsid w:val="00747227"/>
    <w:rsid w:val="007807F8"/>
    <w:rsid w:val="008C6AA0"/>
    <w:rsid w:val="00AB408D"/>
    <w:rsid w:val="00AE4643"/>
    <w:rsid w:val="00B01CA3"/>
    <w:rsid w:val="00BA36DB"/>
    <w:rsid w:val="00CB413C"/>
    <w:rsid w:val="00E63D9C"/>
    <w:rsid w:val="00ED319B"/>
    <w:rsid w:val="00F00D55"/>
    <w:rsid w:val="00F7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3C"/>
  </w:style>
  <w:style w:type="paragraph" w:styleId="2">
    <w:name w:val="heading 2"/>
    <w:basedOn w:val="a"/>
    <w:link w:val="20"/>
    <w:uiPriority w:val="9"/>
    <w:qFormat/>
    <w:rsid w:val="00F0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D55"/>
    <w:rPr>
      <w:b/>
      <w:bCs/>
    </w:rPr>
  </w:style>
  <w:style w:type="character" w:styleId="a5">
    <w:name w:val="Emphasis"/>
    <w:basedOn w:val="a0"/>
    <w:uiPriority w:val="20"/>
    <w:qFormat/>
    <w:rsid w:val="00F00D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0D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F00D55"/>
    <w:rPr>
      <w:color w:val="0000FF"/>
      <w:u w:val="single"/>
    </w:rPr>
  </w:style>
  <w:style w:type="character" w:customStyle="1" w:styleId="postdateicon">
    <w:name w:val="postdateicon"/>
    <w:basedOn w:val="a0"/>
    <w:rsid w:val="00F00D55"/>
  </w:style>
  <w:style w:type="character" w:customStyle="1" w:styleId="postauthoricon">
    <w:name w:val="postauthoricon"/>
    <w:basedOn w:val="a0"/>
    <w:rsid w:val="00F00D55"/>
  </w:style>
  <w:style w:type="paragraph" w:customStyle="1" w:styleId="p1">
    <w:name w:val="p1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SELSOVETKLUKVA</dc:creator>
  <cp:lastModifiedBy>xxx</cp:lastModifiedBy>
  <cp:revision>7</cp:revision>
  <cp:lastPrinted>2020-02-24T14:00:00Z</cp:lastPrinted>
  <dcterms:created xsi:type="dcterms:W3CDTF">2020-02-02T12:02:00Z</dcterms:created>
  <dcterms:modified xsi:type="dcterms:W3CDTF">2020-02-28T08:08:00Z</dcterms:modified>
</cp:coreProperties>
</file>